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F431DF" w:rsidRDefault="00411FA3" w:rsidP="00F431D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871AD7" w:rsidRPr="00F431DF">
        <w:rPr>
          <w:b/>
          <w:sz w:val="72"/>
          <w:szCs w:val="72"/>
        </w:rPr>
        <w:t xml:space="preserve">TJ Vysoké nad </w:t>
      </w:r>
      <w:proofErr w:type="gramStart"/>
      <w:r w:rsidR="00871AD7" w:rsidRPr="00F431DF">
        <w:rPr>
          <w:b/>
          <w:sz w:val="72"/>
          <w:szCs w:val="72"/>
        </w:rPr>
        <w:t>Jizerou, z. s.</w:t>
      </w:r>
      <w:proofErr w:type="gramEnd"/>
    </w:p>
    <w:p w:rsidR="00871AD7" w:rsidRPr="00F431DF" w:rsidRDefault="00871AD7" w:rsidP="00F431DF">
      <w:pPr>
        <w:jc w:val="center"/>
        <w:rPr>
          <w:b/>
          <w:sz w:val="40"/>
          <w:szCs w:val="40"/>
        </w:rPr>
      </w:pPr>
      <w:r w:rsidRPr="00F431DF">
        <w:rPr>
          <w:b/>
          <w:sz w:val="40"/>
          <w:szCs w:val="40"/>
        </w:rPr>
        <w:t>zápis z jednání výkonného výboru ze dne 15. 8. 2024</w:t>
      </w:r>
    </w:p>
    <w:p w:rsidR="00871AD7" w:rsidRPr="00F431DF" w:rsidRDefault="00871AD7" w:rsidP="00F431DF">
      <w:pPr>
        <w:jc w:val="center"/>
        <w:rPr>
          <w:b/>
          <w:sz w:val="72"/>
          <w:szCs w:val="72"/>
        </w:rPr>
      </w:pPr>
    </w:p>
    <w:p w:rsidR="00871AD7" w:rsidRDefault="00871AD7" w:rsidP="00F431DF">
      <w:pPr>
        <w:ind w:firstLine="708"/>
      </w:pPr>
      <w:r>
        <w:t xml:space="preserve">Přítomni: Nechanický, </w:t>
      </w:r>
      <w:proofErr w:type="spellStart"/>
      <w:r>
        <w:t>Mohr</w:t>
      </w:r>
      <w:proofErr w:type="spellEnd"/>
      <w:r>
        <w:t xml:space="preserve">, Kučerová, Ševčíková, </w:t>
      </w:r>
      <w:proofErr w:type="spellStart"/>
      <w:r>
        <w:t>Ďoubalík</w:t>
      </w:r>
      <w:proofErr w:type="spellEnd"/>
      <w:r>
        <w:t xml:space="preserve"> P., Bárta, </w:t>
      </w:r>
      <w:proofErr w:type="spellStart"/>
      <w:r>
        <w:t>Flőssel</w:t>
      </w:r>
      <w:proofErr w:type="spellEnd"/>
      <w:r>
        <w:t>, Pastorek</w:t>
      </w:r>
      <w:r w:rsidR="001356DF">
        <w:t>, Šalda</w:t>
      </w:r>
    </w:p>
    <w:p w:rsidR="00871AD7" w:rsidRDefault="00871AD7" w:rsidP="008D3413">
      <w:pPr>
        <w:ind w:firstLine="708"/>
      </w:pPr>
      <w:r>
        <w:t xml:space="preserve">Dále přítomen: </w:t>
      </w:r>
      <w:proofErr w:type="spellStart"/>
      <w:r>
        <w:t>Hejral</w:t>
      </w:r>
      <w:proofErr w:type="spellEnd"/>
    </w:p>
    <w:p w:rsidR="00871AD7" w:rsidRDefault="00871AD7"/>
    <w:p w:rsidR="008D3413" w:rsidRDefault="008D3413"/>
    <w:p w:rsidR="00871AD7" w:rsidRDefault="00871AD7"/>
    <w:p w:rsidR="008D3413" w:rsidRDefault="008D3413" w:rsidP="00894B19">
      <w:pPr>
        <w:jc w:val="both"/>
      </w:pPr>
    </w:p>
    <w:p w:rsidR="00871AD7" w:rsidRDefault="00871AD7" w:rsidP="00894B19">
      <w:pPr>
        <w:jc w:val="both"/>
      </w:pPr>
      <w:r w:rsidRPr="009236B5">
        <w:rPr>
          <w:b/>
        </w:rPr>
        <w:t>Hlavním bodem jednání</w:t>
      </w:r>
      <w:r>
        <w:t xml:space="preserve"> – pronájem restaurace Šachty</w:t>
      </w:r>
    </w:p>
    <w:p w:rsidR="00871AD7" w:rsidRDefault="003007B9" w:rsidP="00894B19">
      <w:pPr>
        <w:pStyle w:val="Odstavecseseznamem"/>
        <w:numPr>
          <w:ilvl w:val="0"/>
          <w:numId w:val="1"/>
        </w:numPr>
        <w:jc w:val="both"/>
      </w:pPr>
      <w:r>
        <w:t>S vítězem výběrového řízení na pronájem restaurace Šachty není doposud uzavřena nájemní smlouva. V jeho nabídce</w:t>
      </w:r>
      <w:r w:rsidR="0057578A">
        <w:t xml:space="preserve"> pro výběrové řízení </w:t>
      </w:r>
      <w:r>
        <w:t xml:space="preserve"> byla kompletní rekonstrukce restaurace, včetně nového </w:t>
      </w:r>
      <w:proofErr w:type="spellStart"/>
      <w:r>
        <w:t>gastro</w:t>
      </w:r>
      <w:proofErr w:type="spellEnd"/>
      <w:r>
        <w:t xml:space="preserve"> provozu. To vyžaduje </w:t>
      </w:r>
      <w:r w:rsidR="00836B68">
        <w:t xml:space="preserve">nejen objemné stavební práce, ale i </w:t>
      </w:r>
      <w:r>
        <w:t xml:space="preserve">značné investice, které si </w:t>
      </w:r>
      <w:r w:rsidR="00815FB2">
        <w:t xml:space="preserve">přirozeně chce </w:t>
      </w:r>
      <w:r>
        <w:t xml:space="preserve">budoucí nájemce ochránit. Proto je vznik nájemní smlouvy </w:t>
      </w:r>
      <w:r w:rsidR="00C8237F">
        <w:t xml:space="preserve">komplikovanější. </w:t>
      </w:r>
      <w:r w:rsidR="00836B68">
        <w:t>Zatím jsou některé navrhované smluvní body z</w:t>
      </w:r>
      <w:r w:rsidR="00BC142C">
        <w:t xml:space="preserve"> jeho strany pro TJ </w:t>
      </w:r>
      <w:r w:rsidR="00836B68">
        <w:t>neakceptovatelné</w:t>
      </w:r>
      <w:r w:rsidR="00BC142C">
        <w:t xml:space="preserve">. </w:t>
      </w:r>
      <w:r w:rsidR="00C8237F">
        <w:t xml:space="preserve">Takto rozsáhlá rekonstrukce nebyla podmínkou TJ, ale iniciativou </w:t>
      </w:r>
      <w:r w:rsidR="00BC142C">
        <w:t xml:space="preserve">a nabídkou </w:t>
      </w:r>
      <w:r w:rsidR="00C8237F">
        <w:t>vítěze výběrového řízení. TJ to podporuje</w:t>
      </w:r>
      <w:r w:rsidR="0057578A">
        <w:t xml:space="preserve">, ví, že to nemovitost potřebuje a zároveň </w:t>
      </w:r>
      <w:r w:rsidR="00C8237F">
        <w:t>věří, že vznikne kvalitní a rep</w:t>
      </w:r>
      <w:r w:rsidR="0057578A">
        <w:t>rezentativní stravovací prostor. O</w:t>
      </w:r>
      <w:r w:rsidR="00C8237F">
        <w:t xml:space="preserve">statně to naznačuje </w:t>
      </w:r>
      <w:r w:rsidR="0057578A">
        <w:t xml:space="preserve">poskytnutá </w:t>
      </w:r>
      <w:r w:rsidR="006E7D6D">
        <w:t xml:space="preserve">částečná </w:t>
      </w:r>
      <w:r w:rsidR="00C8237F">
        <w:t xml:space="preserve">vizualizace </w:t>
      </w:r>
      <w:r w:rsidR="006E7D6D">
        <w:t xml:space="preserve">budovy. </w:t>
      </w:r>
      <w:r w:rsidR="00C8237F">
        <w:t xml:space="preserve"> </w:t>
      </w:r>
    </w:p>
    <w:p w:rsidR="00C8237F" w:rsidRDefault="00C8237F" w:rsidP="00894B19">
      <w:pPr>
        <w:pStyle w:val="Odstavecseseznamem"/>
        <w:numPr>
          <w:ilvl w:val="0"/>
          <w:numId w:val="1"/>
        </w:numPr>
        <w:jc w:val="both"/>
      </w:pPr>
      <w:r>
        <w:t>Vzhledem</w:t>
      </w:r>
      <w:r w:rsidR="006E7D6D">
        <w:t xml:space="preserve"> k tomu, že přestavba musí být nutně do</w:t>
      </w:r>
      <w:r>
        <w:t>končena před započetím lyžařské sezóny, stavební práce již započaly. Že budou odhaleny některé s</w:t>
      </w:r>
      <w:r w:rsidR="003F128C">
        <w:t>tavební nedostatky let minulých, se dalo předpokládat – nekvalitní izolace, záhadně vedená elektroinstalace, odpady…něco lze přičíst stáří budovy, něco tomu, že se tak stavělo</w:t>
      </w:r>
      <w:r w:rsidR="00836B68">
        <w:t xml:space="preserve"> a v té době to bylo dostatečné</w:t>
      </w:r>
      <w:r w:rsidR="00BC142C">
        <w:t>, některé technologie nebyly</w:t>
      </w:r>
      <w:r w:rsidR="00836B68">
        <w:t xml:space="preserve"> – tedy nic překvapivého.</w:t>
      </w:r>
    </w:p>
    <w:p w:rsidR="003F128C" w:rsidRDefault="00836B68" w:rsidP="00894B19">
      <w:pPr>
        <w:pStyle w:val="Odstavecseseznamem"/>
        <w:numPr>
          <w:ilvl w:val="0"/>
          <w:numId w:val="1"/>
        </w:numPr>
        <w:jc w:val="both"/>
      </w:pPr>
      <w:r>
        <w:t xml:space="preserve">Věřme, že po vzájemném připomínkování nebude nic bránit podpisu </w:t>
      </w:r>
      <w:r w:rsidR="006E7D6D">
        <w:t xml:space="preserve">oboustranně </w:t>
      </w:r>
      <w:r>
        <w:t xml:space="preserve">vyrovnané nájemní smlouvy. </w:t>
      </w:r>
    </w:p>
    <w:p w:rsidR="00BC142C" w:rsidRDefault="00BC142C" w:rsidP="00894B19">
      <w:pPr>
        <w:jc w:val="both"/>
      </w:pPr>
    </w:p>
    <w:p w:rsidR="00BC142C" w:rsidRPr="009236B5" w:rsidRDefault="00BC142C" w:rsidP="00894B19">
      <w:pPr>
        <w:jc w:val="both"/>
        <w:rPr>
          <w:b/>
        </w:rPr>
      </w:pPr>
      <w:r w:rsidRPr="009236B5">
        <w:rPr>
          <w:b/>
        </w:rPr>
        <w:t>Oslavy založení fotbalového oddílu:</w:t>
      </w:r>
    </w:p>
    <w:p w:rsidR="00BC142C" w:rsidRDefault="00BC142C" w:rsidP="00894B19">
      <w:pPr>
        <w:pStyle w:val="Odstavecseseznamem"/>
        <w:numPr>
          <w:ilvl w:val="0"/>
          <w:numId w:val="1"/>
        </w:numPr>
        <w:jc w:val="both"/>
      </w:pPr>
      <w:r>
        <w:t>Proběhnou 17. 8. Jsou plně v režii fotbalového oddílu. Jde o sportovně kulturní odpoledne. Turnajové zápasy sehrají žáci, bude odehrán charitativní zápas s družstvem Fokus Semily</w:t>
      </w:r>
      <w:r w:rsidR="0057578A">
        <w:t>, zápas s fotbalovými osobnostmi Sparty. Proběhne další doprovodný program, večer zahraje taneční kapela.</w:t>
      </w:r>
      <w:r w:rsidR="006E7D6D">
        <w:t xml:space="preserve"> Náklady budou hrazeny pomocí grantového programu města, prostřednictvím dárcovských smluv a drobných přispěvatelů</w:t>
      </w:r>
      <w:r w:rsidR="00894B19">
        <w:t>, prodejem občerstvení</w:t>
      </w:r>
      <w:r w:rsidR="006E7D6D">
        <w:t>.</w:t>
      </w:r>
    </w:p>
    <w:p w:rsidR="006E7D6D" w:rsidRDefault="006E7D6D" w:rsidP="00894B19">
      <w:pPr>
        <w:jc w:val="both"/>
      </w:pPr>
    </w:p>
    <w:p w:rsidR="006E7D6D" w:rsidRPr="009236B5" w:rsidRDefault="006E7D6D" w:rsidP="00894B19">
      <w:pPr>
        <w:jc w:val="both"/>
        <w:rPr>
          <w:b/>
        </w:rPr>
      </w:pPr>
      <w:r w:rsidRPr="009236B5">
        <w:rPr>
          <w:b/>
        </w:rPr>
        <w:t>Sportovní činnost:</w:t>
      </w:r>
    </w:p>
    <w:p w:rsidR="006E7D6D" w:rsidRDefault="006E7D6D" w:rsidP="00894B19">
      <w:pPr>
        <w:pStyle w:val="Odstavecseseznamem"/>
        <w:numPr>
          <w:ilvl w:val="0"/>
          <w:numId w:val="1"/>
        </w:numPr>
        <w:jc w:val="both"/>
      </w:pPr>
      <w:r>
        <w:t>Kopaná: výhra 3 : 1, v týdnu se uskuteční dohrávka podzimního zápasu.</w:t>
      </w:r>
    </w:p>
    <w:p w:rsidR="00F431DF" w:rsidRDefault="006E7D6D" w:rsidP="00894B19">
      <w:pPr>
        <w:pStyle w:val="Odstavecseseznamem"/>
        <w:numPr>
          <w:ilvl w:val="0"/>
          <w:numId w:val="1"/>
        </w:numPr>
        <w:jc w:val="both"/>
      </w:pPr>
      <w:r>
        <w:t>T</w:t>
      </w:r>
      <w:r w:rsidR="00F431DF">
        <w:t>uristé: chodí a šlapou</w:t>
      </w:r>
    </w:p>
    <w:p w:rsidR="006E7D6D" w:rsidRDefault="00815FB2" w:rsidP="00894B19">
      <w:pPr>
        <w:pStyle w:val="Odstavecseseznamem"/>
        <w:ind w:left="1065"/>
        <w:jc w:val="both"/>
      </w:pPr>
      <w:r>
        <w:t xml:space="preserve">27. 7. </w:t>
      </w:r>
      <w:proofErr w:type="gramStart"/>
      <w:r>
        <w:t>uspořádali</w:t>
      </w:r>
      <w:proofErr w:type="gramEnd"/>
      <w:r>
        <w:t xml:space="preserve"> cyklo</w:t>
      </w:r>
      <w:r w:rsidR="006E7D6D">
        <w:t xml:space="preserve">turistickou akci </w:t>
      </w:r>
      <w:proofErr w:type="spellStart"/>
      <w:proofErr w:type="gramStart"/>
      <w:r w:rsidR="006E7D6D">
        <w:t>Kajem</w:t>
      </w:r>
      <w:proofErr w:type="spellEnd"/>
      <w:proofErr w:type="gramEnd"/>
      <w:r w:rsidR="006E7D6D">
        <w:t xml:space="preserve"> zapadlých vlastenců – účast 181 osob. </w:t>
      </w:r>
    </w:p>
    <w:p w:rsidR="00F431DF" w:rsidRDefault="00F431DF" w:rsidP="00894B19">
      <w:pPr>
        <w:jc w:val="both"/>
      </w:pPr>
      <w:r>
        <w:tab/>
        <w:t xml:space="preserve">       18. – 21. 9. požadavek na vozidlo.</w:t>
      </w:r>
      <w:r>
        <w:tab/>
      </w:r>
      <w:r>
        <w:tab/>
      </w:r>
    </w:p>
    <w:p w:rsidR="00F431DF" w:rsidRDefault="009236B5" w:rsidP="002E4CD2">
      <w:pPr>
        <w:ind w:firstLine="708"/>
        <w:jc w:val="both"/>
      </w:pPr>
      <w:r>
        <w:t xml:space="preserve">-      </w:t>
      </w:r>
      <w:proofErr w:type="spellStart"/>
      <w:r>
        <w:t>Cyklo</w:t>
      </w:r>
      <w:proofErr w:type="spellEnd"/>
      <w:r>
        <w:t xml:space="preserve"> je 18. 8. poř</w:t>
      </w:r>
      <w:r w:rsidR="00F431DF">
        <w:t xml:space="preserve">adatelem Vysocké časovky na tradiční </w:t>
      </w:r>
      <w:proofErr w:type="gramStart"/>
      <w:r w:rsidR="00F431DF">
        <w:t>trati ,,Křemílek</w:t>
      </w:r>
      <w:proofErr w:type="gramEnd"/>
      <w:r w:rsidR="00F431DF">
        <w:t xml:space="preserve"> – Vysoké“. </w:t>
      </w:r>
    </w:p>
    <w:p w:rsidR="00F431DF" w:rsidRDefault="00F431DF" w:rsidP="00894B19">
      <w:pPr>
        <w:ind w:left="708"/>
        <w:jc w:val="both"/>
      </w:pPr>
      <w:r>
        <w:t xml:space="preserve">        Závod je součástí Jičínské ligy.</w:t>
      </w:r>
    </w:p>
    <w:p w:rsidR="00894B19" w:rsidRDefault="00894B19" w:rsidP="00894B19">
      <w:pPr>
        <w:pStyle w:val="Odstavecseseznamem"/>
        <w:numPr>
          <w:ilvl w:val="0"/>
          <w:numId w:val="1"/>
        </w:numPr>
        <w:jc w:val="both"/>
      </w:pPr>
      <w:proofErr w:type="spellStart"/>
      <w:r>
        <w:t>Skiklub</w:t>
      </w:r>
      <w:proofErr w:type="spellEnd"/>
      <w:r>
        <w:t xml:space="preserve"> připravuje na 7. září </w:t>
      </w:r>
      <w:r w:rsidR="00815FB2">
        <w:t xml:space="preserve"> </w:t>
      </w:r>
      <w:r>
        <w:t>55. ročník přespolního běhu.</w:t>
      </w:r>
    </w:p>
    <w:p w:rsidR="009236B5" w:rsidRDefault="009236B5" w:rsidP="00894B19">
      <w:pPr>
        <w:pStyle w:val="Odstavecseseznamem"/>
        <w:numPr>
          <w:ilvl w:val="0"/>
          <w:numId w:val="1"/>
        </w:numPr>
        <w:jc w:val="both"/>
      </w:pPr>
      <w:r>
        <w:t xml:space="preserve">Moderní gymnastika připravuje soustředění v Jablonci nad Jizerou. </w:t>
      </w:r>
      <w:r w:rsidR="00D60744">
        <w:t xml:space="preserve"> </w:t>
      </w:r>
    </w:p>
    <w:p w:rsidR="00F431DF" w:rsidRDefault="00F431DF" w:rsidP="00894B19">
      <w:pPr>
        <w:jc w:val="both"/>
      </w:pPr>
    </w:p>
    <w:p w:rsidR="002E4CD2" w:rsidRDefault="002E4CD2" w:rsidP="00894B19">
      <w:pPr>
        <w:jc w:val="both"/>
        <w:rPr>
          <w:b/>
        </w:rPr>
      </w:pPr>
    </w:p>
    <w:p w:rsidR="002E4CD2" w:rsidRDefault="002E4CD2" w:rsidP="00894B19">
      <w:pPr>
        <w:jc w:val="both"/>
        <w:rPr>
          <w:b/>
        </w:rPr>
      </w:pPr>
    </w:p>
    <w:p w:rsidR="009007FA" w:rsidRPr="009236B5" w:rsidRDefault="009007FA" w:rsidP="00894B19">
      <w:pPr>
        <w:jc w:val="both"/>
        <w:rPr>
          <w:b/>
        </w:rPr>
      </w:pPr>
      <w:bookmarkStart w:id="0" w:name="_GoBack"/>
      <w:bookmarkEnd w:id="0"/>
      <w:r w:rsidRPr="009236B5">
        <w:rPr>
          <w:b/>
        </w:rPr>
        <w:t>Životní jubilea:</w:t>
      </w:r>
    </w:p>
    <w:p w:rsidR="009007FA" w:rsidRDefault="009007FA" w:rsidP="00894B19">
      <w:pPr>
        <w:pStyle w:val="Odstavecseseznamem"/>
        <w:numPr>
          <w:ilvl w:val="0"/>
          <w:numId w:val="1"/>
        </w:numPr>
        <w:jc w:val="both"/>
      </w:pPr>
      <w:r>
        <w:t xml:space="preserve">V těchto dnech oslaví svá životní jubilea: Marie </w:t>
      </w:r>
      <w:proofErr w:type="spellStart"/>
      <w:r>
        <w:t>Ďoubalíková</w:t>
      </w:r>
      <w:proofErr w:type="spellEnd"/>
      <w:r>
        <w:t xml:space="preserve">, </w:t>
      </w:r>
      <w:proofErr w:type="spellStart"/>
      <w:r>
        <w:t>Schmoranzovi</w:t>
      </w:r>
      <w:proofErr w:type="spellEnd"/>
      <w:r>
        <w:t xml:space="preserve"> Al</w:t>
      </w:r>
      <w:r w:rsidR="00411FA3">
        <w:t>e</w:t>
      </w:r>
      <w:r>
        <w:t xml:space="preserve">na a Martin, </w:t>
      </w:r>
      <w:proofErr w:type="spellStart"/>
      <w:r>
        <w:t>Štikar</w:t>
      </w:r>
      <w:proofErr w:type="spellEnd"/>
      <w:r>
        <w:t xml:space="preserve"> Miloslav, Holeček Jiří, Bartošová Slávka, Kvardová Anna.</w:t>
      </w:r>
      <w:r w:rsidR="00894B19">
        <w:t xml:space="preserve"> </w:t>
      </w:r>
    </w:p>
    <w:p w:rsidR="00894B19" w:rsidRDefault="00894B19" w:rsidP="00894B19"/>
    <w:p w:rsidR="00894B19" w:rsidRDefault="00894B19" w:rsidP="00894B19"/>
    <w:p w:rsidR="00894B19" w:rsidRDefault="00894B19" w:rsidP="00894B19">
      <w:r>
        <w:t xml:space="preserve">                                                                                                                                 Pavel Šalda, sekretář TJ</w:t>
      </w:r>
    </w:p>
    <w:p w:rsidR="00F431DF" w:rsidRDefault="00F431DF" w:rsidP="00F431DF"/>
    <w:p w:rsidR="00F431DF" w:rsidRDefault="00F431DF" w:rsidP="00F431DF">
      <w:pPr>
        <w:ind w:firstLine="708"/>
      </w:pPr>
    </w:p>
    <w:p w:rsidR="00F431DF" w:rsidRDefault="00F431DF" w:rsidP="0057578A"/>
    <w:p w:rsidR="00F431DF" w:rsidRDefault="00F431DF" w:rsidP="0057578A"/>
    <w:sectPr w:rsidR="00F4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119"/>
    <w:multiLevelType w:val="hybridMultilevel"/>
    <w:tmpl w:val="1D525C04"/>
    <w:lvl w:ilvl="0" w:tplc="7D187A6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D7"/>
    <w:rsid w:val="001356DF"/>
    <w:rsid w:val="001564DF"/>
    <w:rsid w:val="00204EFE"/>
    <w:rsid w:val="002B6EC1"/>
    <w:rsid w:val="002E4CD2"/>
    <w:rsid w:val="003007B9"/>
    <w:rsid w:val="003F128C"/>
    <w:rsid w:val="00411FA3"/>
    <w:rsid w:val="0057578A"/>
    <w:rsid w:val="006E7D6D"/>
    <w:rsid w:val="00815FB2"/>
    <w:rsid w:val="00836B68"/>
    <w:rsid w:val="00871AD7"/>
    <w:rsid w:val="00894B19"/>
    <w:rsid w:val="008D3413"/>
    <w:rsid w:val="009007FA"/>
    <w:rsid w:val="009236B5"/>
    <w:rsid w:val="00BC142C"/>
    <w:rsid w:val="00C8237F"/>
    <w:rsid w:val="00D60744"/>
    <w:rsid w:val="00F4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F3A2"/>
  <w15:chartTrackingRefBased/>
  <w15:docId w15:val="{7BD98B53-18CC-4EB5-B8B1-2E1C9468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A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1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11</cp:revision>
  <cp:lastPrinted>2024-08-29T04:59:00Z</cp:lastPrinted>
  <dcterms:created xsi:type="dcterms:W3CDTF">2024-08-22T10:47:00Z</dcterms:created>
  <dcterms:modified xsi:type="dcterms:W3CDTF">2024-08-30T12:43:00Z</dcterms:modified>
</cp:coreProperties>
</file>