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8D9" w:rsidRDefault="00B518D9" w:rsidP="00B518D9">
      <w:pPr>
        <w:jc w:val="center"/>
        <w:rPr>
          <w:b/>
          <w:sz w:val="72"/>
          <w:szCs w:val="72"/>
        </w:rPr>
      </w:pPr>
    </w:p>
    <w:p w:rsidR="0013257B" w:rsidRPr="00B518D9" w:rsidRDefault="0046352E" w:rsidP="00B518D9">
      <w:pPr>
        <w:jc w:val="center"/>
        <w:rPr>
          <w:b/>
          <w:sz w:val="72"/>
          <w:szCs w:val="72"/>
        </w:rPr>
      </w:pPr>
      <w:r w:rsidRPr="00B518D9">
        <w:rPr>
          <w:b/>
          <w:sz w:val="72"/>
          <w:szCs w:val="72"/>
        </w:rPr>
        <w:t xml:space="preserve">TJ Vysoké nad </w:t>
      </w:r>
      <w:proofErr w:type="gramStart"/>
      <w:r w:rsidRPr="00B518D9">
        <w:rPr>
          <w:b/>
          <w:sz w:val="72"/>
          <w:szCs w:val="72"/>
        </w:rPr>
        <w:t>Jizerou, z. s.</w:t>
      </w:r>
      <w:proofErr w:type="gramEnd"/>
    </w:p>
    <w:p w:rsidR="0046352E" w:rsidRPr="00B518D9" w:rsidRDefault="0046352E" w:rsidP="00B518D9">
      <w:pPr>
        <w:jc w:val="center"/>
        <w:rPr>
          <w:b/>
          <w:sz w:val="44"/>
          <w:szCs w:val="44"/>
        </w:rPr>
      </w:pPr>
      <w:r w:rsidRPr="00B518D9">
        <w:rPr>
          <w:b/>
          <w:sz w:val="44"/>
          <w:szCs w:val="44"/>
        </w:rPr>
        <w:t>Zápis z jednání výkonného výboru ze dne 28. 2. 2019</w:t>
      </w:r>
    </w:p>
    <w:p w:rsidR="0046352E" w:rsidRDefault="0046352E"/>
    <w:p w:rsidR="00B518D9" w:rsidRDefault="00B518D9"/>
    <w:p w:rsidR="00B518D9" w:rsidRDefault="00B518D9"/>
    <w:p w:rsidR="00B518D9" w:rsidRDefault="00B518D9"/>
    <w:p w:rsidR="0046352E" w:rsidRDefault="0046352E" w:rsidP="00B518D9">
      <w:pPr>
        <w:ind w:left="708" w:firstLine="708"/>
      </w:pPr>
      <w:r>
        <w:t>Přítomni: Nechanický, Seidl, Pastorek, Bárta, Šikola, Kučera</w:t>
      </w:r>
    </w:p>
    <w:p w:rsidR="0046352E" w:rsidRDefault="0046352E" w:rsidP="00B518D9">
      <w:pPr>
        <w:ind w:left="708" w:firstLine="708"/>
      </w:pPr>
      <w:r>
        <w:t>Omluveni: Ďoubalík J., Ďoubalík P., Ševčíková</w:t>
      </w:r>
    </w:p>
    <w:p w:rsidR="0046352E" w:rsidRDefault="0046352E" w:rsidP="00B518D9">
      <w:pPr>
        <w:ind w:left="708" w:firstLine="708"/>
      </w:pPr>
      <w:r>
        <w:t xml:space="preserve">Dále přítomen: </w:t>
      </w:r>
      <w:proofErr w:type="spellStart"/>
      <w:r>
        <w:t>Flőssel</w:t>
      </w:r>
      <w:proofErr w:type="spellEnd"/>
    </w:p>
    <w:p w:rsidR="0046352E" w:rsidRDefault="0046352E"/>
    <w:p w:rsidR="0046352E" w:rsidRDefault="0046352E" w:rsidP="00B518D9">
      <w:pPr>
        <w:ind w:left="708" w:firstLine="708"/>
      </w:pPr>
      <w:r>
        <w:t>Kontrola zápisu z minulého jednání bez připomínek</w:t>
      </w:r>
      <w:r w:rsidR="00B518D9">
        <w:t>.</w:t>
      </w:r>
    </w:p>
    <w:p w:rsidR="00B518D9" w:rsidRDefault="00B518D9" w:rsidP="00B518D9">
      <w:pPr>
        <w:ind w:left="708" w:firstLine="708"/>
      </w:pPr>
    </w:p>
    <w:p w:rsidR="00B518D9" w:rsidRDefault="00B518D9" w:rsidP="00B518D9">
      <w:pPr>
        <w:ind w:left="708" w:firstLine="708"/>
        <w:jc w:val="both"/>
      </w:pPr>
    </w:p>
    <w:p w:rsidR="0046352E" w:rsidRDefault="0046352E" w:rsidP="00B518D9">
      <w:pPr>
        <w:jc w:val="both"/>
      </w:pPr>
    </w:p>
    <w:p w:rsidR="0046352E" w:rsidRPr="00B518D9" w:rsidRDefault="0046352E" w:rsidP="00B518D9">
      <w:pPr>
        <w:jc w:val="both"/>
        <w:rPr>
          <w:b/>
        </w:rPr>
      </w:pPr>
      <w:r w:rsidRPr="00B518D9">
        <w:rPr>
          <w:b/>
        </w:rPr>
        <w:t>Finanční situace:</w:t>
      </w:r>
    </w:p>
    <w:p w:rsidR="0046352E" w:rsidRDefault="0046352E" w:rsidP="000B40CE">
      <w:pPr>
        <w:jc w:val="both"/>
      </w:pPr>
    </w:p>
    <w:p w:rsidR="0046352E" w:rsidRDefault="0046352E" w:rsidP="00B518D9">
      <w:pPr>
        <w:pStyle w:val="Odstavecseseznamem"/>
        <w:numPr>
          <w:ilvl w:val="0"/>
          <w:numId w:val="1"/>
        </w:numPr>
        <w:jc w:val="both"/>
      </w:pPr>
      <w:r>
        <w:t>Kontrolou vydaných faktur byla zjištěna neuhrazená faktura za soustředění FC Dolany ve výši 9 487 Kč – zařídí sekretář.</w:t>
      </w:r>
    </w:p>
    <w:p w:rsidR="0046352E" w:rsidRDefault="00417A46" w:rsidP="00B518D9">
      <w:pPr>
        <w:pStyle w:val="Odstavecseseznamem"/>
        <w:numPr>
          <w:ilvl w:val="0"/>
          <w:numId w:val="1"/>
        </w:numPr>
        <w:jc w:val="both"/>
      </w:pPr>
      <w:r>
        <w:t xml:space="preserve">Bude vystavena faktura </w:t>
      </w:r>
      <w:proofErr w:type="spellStart"/>
      <w:r w:rsidR="0046352E">
        <w:t>Snowhill</w:t>
      </w:r>
      <w:r>
        <w:t>u</w:t>
      </w:r>
      <w:proofErr w:type="spellEnd"/>
      <w:r w:rsidR="0046352E">
        <w:t xml:space="preserve"> Jizera za 1 Q</w:t>
      </w:r>
      <w:r w:rsidR="004F3C95">
        <w:t xml:space="preserve">. </w:t>
      </w:r>
      <w:proofErr w:type="gramStart"/>
      <w:r w:rsidR="004F3C95">
        <w:t>tohoto</w:t>
      </w:r>
      <w:proofErr w:type="gramEnd"/>
      <w:r w:rsidR="004F3C95">
        <w:t xml:space="preserve"> roku, zvýšené nájemné by mělo představovat částku 72 000 + DPH.</w:t>
      </w:r>
    </w:p>
    <w:p w:rsidR="004F3C95" w:rsidRDefault="004F3C95" w:rsidP="00B518D9">
      <w:pPr>
        <w:jc w:val="both"/>
      </w:pPr>
    </w:p>
    <w:p w:rsidR="000B40CE" w:rsidRDefault="000B40CE" w:rsidP="00B518D9">
      <w:pPr>
        <w:jc w:val="both"/>
        <w:rPr>
          <w:b/>
        </w:rPr>
      </w:pPr>
    </w:p>
    <w:p w:rsidR="004F3C95" w:rsidRPr="00B518D9" w:rsidRDefault="004F3C95" w:rsidP="00B518D9">
      <w:pPr>
        <w:jc w:val="both"/>
        <w:rPr>
          <w:b/>
        </w:rPr>
      </w:pPr>
      <w:r w:rsidRPr="00B518D9">
        <w:rPr>
          <w:b/>
        </w:rPr>
        <w:t>Snowhill:</w:t>
      </w:r>
    </w:p>
    <w:p w:rsidR="004F3C95" w:rsidRDefault="004F3C95" w:rsidP="00B518D9">
      <w:pPr>
        <w:pStyle w:val="Odstavecseseznamem"/>
        <w:numPr>
          <w:ilvl w:val="0"/>
          <w:numId w:val="1"/>
        </w:numPr>
        <w:jc w:val="both"/>
      </w:pPr>
      <w:r>
        <w:t xml:space="preserve">Aktuální informace o průběhu sezóny v LA </w:t>
      </w:r>
      <w:proofErr w:type="gramStart"/>
      <w:r>
        <w:t>Šachty</w:t>
      </w:r>
      <w:proofErr w:type="gramEnd"/>
      <w:r>
        <w:t xml:space="preserve"> nejsou. Prozatím není znám výstup ze </w:t>
      </w:r>
      <w:proofErr w:type="spellStart"/>
      <w:r>
        <w:t>skidat</w:t>
      </w:r>
      <w:proofErr w:type="spellEnd"/>
      <w:r>
        <w:t>. Ten by měl</w:t>
      </w:r>
      <w:r w:rsidR="00A9540E">
        <w:t xml:space="preserve"> být </w:t>
      </w:r>
      <w:r>
        <w:t xml:space="preserve"> sdělen s ukončení</w:t>
      </w:r>
      <w:r w:rsidR="00162312">
        <w:t>m</w:t>
      </w:r>
      <w:r>
        <w:t xml:space="preserve"> sezóny.</w:t>
      </w:r>
    </w:p>
    <w:p w:rsidR="004F3C95" w:rsidRDefault="004F3C95" w:rsidP="00B518D9">
      <w:pPr>
        <w:jc w:val="both"/>
      </w:pPr>
    </w:p>
    <w:p w:rsidR="000B40CE" w:rsidRDefault="000B40CE" w:rsidP="00B518D9">
      <w:pPr>
        <w:jc w:val="both"/>
        <w:rPr>
          <w:b/>
        </w:rPr>
      </w:pPr>
    </w:p>
    <w:p w:rsidR="000B40CE" w:rsidRDefault="000B40CE" w:rsidP="00B518D9">
      <w:pPr>
        <w:jc w:val="both"/>
        <w:rPr>
          <w:b/>
        </w:rPr>
      </w:pPr>
    </w:p>
    <w:p w:rsidR="004F3C95" w:rsidRPr="00B518D9" w:rsidRDefault="004F3C95" w:rsidP="00B518D9">
      <w:pPr>
        <w:jc w:val="both"/>
        <w:rPr>
          <w:b/>
        </w:rPr>
      </w:pPr>
      <w:bookmarkStart w:id="0" w:name="_GoBack"/>
      <w:bookmarkEnd w:id="0"/>
      <w:r w:rsidRPr="00B518D9">
        <w:rPr>
          <w:b/>
        </w:rPr>
        <w:t>Valná hromada TJ:</w:t>
      </w:r>
    </w:p>
    <w:p w:rsidR="00F17B03" w:rsidRDefault="004F3C95" w:rsidP="00B518D9">
      <w:pPr>
        <w:pStyle w:val="Odstavecseseznamem"/>
        <w:numPr>
          <w:ilvl w:val="0"/>
          <w:numId w:val="1"/>
        </w:numPr>
        <w:jc w:val="both"/>
      </w:pPr>
      <w:r>
        <w:t xml:space="preserve">Je hodnocen průběh letošní valné hromady. Je konstatována malá účast členů. Z téměř 500 členů se na jednání dostavilo 32 členů. Je to škoda, protože restaurační a postranní diskuze o fungování TJ bývají veliké. </w:t>
      </w:r>
      <w:r w:rsidR="00A9540E">
        <w:t>Bohužel</w:t>
      </w:r>
      <w:r w:rsidR="00162312">
        <w:t>,</w:t>
      </w:r>
      <w:r w:rsidR="00A9540E">
        <w:t xml:space="preserve"> většinou bez zasvěcených z </w:t>
      </w:r>
      <w:r>
        <w:t xml:space="preserve"> vedení TJ</w:t>
      </w:r>
      <w:r w:rsidR="00B6016F">
        <w:t xml:space="preserve">. Každý ze členů TJ měl možnost vyslechnout si reálné informace z chodu TJ, všechny finanční toky a plány do dalších let. TJ </w:t>
      </w:r>
      <w:r w:rsidR="00210FCF">
        <w:t xml:space="preserve">praktikuje </w:t>
      </w:r>
      <w:r w:rsidR="00B6016F">
        <w:t>otevřenou politiku svého jednání</w:t>
      </w:r>
      <w:r w:rsidR="00210FCF">
        <w:t xml:space="preserve">, o všem se podrobně informuje </w:t>
      </w:r>
      <w:r w:rsidR="00F17B03">
        <w:t xml:space="preserve">v zápisech, vše je prezentováno na internetových stránkách TJ. Na otázky mohlo být v diskuzi odpovězeno, bohužel sešli se </w:t>
      </w:r>
      <w:r w:rsidR="00E12949">
        <w:t xml:space="preserve">pouze </w:t>
      </w:r>
      <w:r w:rsidR="00417A46">
        <w:t>jedinci</w:t>
      </w:r>
      <w:r w:rsidR="00162312">
        <w:t>,</w:t>
      </w:r>
      <w:r w:rsidR="00E12949">
        <w:t xml:space="preserve"> kteří mají</w:t>
      </w:r>
      <w:r w:rsidR="00F17B03">
        <w:t xml:space="preserve"> zájem a ti informace </w:t>
      </w:r>
      <w:r w:rsidR="00E12949">
        <w:t xml:space="preserve">většinou </w:t>
      </w:r>
      <w:r w:rsidR="00F17B03">
        <w:t>mají. Podle toho vypadá diskuze – bez dotazů. Doufejme, že je to tím, jak řekla paní starostka, že to děláme dobře.</w:t>
      </w:r>
    </w:p>
    <w:p w:rsidR="00E12949" w:rsidRDefault="00F17B03" w:rsidP="00B518D9">
      <w:pPr>
        <w:pStyle w:val="Odstavecseseznamem"/>
        <w:numPr>
          <w:ilvl w:val="0"/>
          <w:numId w:val="1"/>
        </w:numPr>
        <w:jc w:val="both"/>
      </w:pPr>
      <w:r>
        <w:t xml:space="preserve">Na valné hromadě byli hlasováním potvrzeni </w:t>
      </w:r>
      <w:r w:rsidR="00165808">
        <w:t xml:space="preserve">navržení zástupci jednotlivých oddílů pro  jednání výkonného výboru TJ. Jmenovitě jsou prezentováni v zápisu z valné hromady. O přestávce byl z těchto zástupců zvolen na nové čtyřleté období staronový předseda TJ Vysoké nad </w:t>
      </w:r>
      <w:proofErr w:type="gramStart"/>
      <w:r w:rsidR="00165808">
        <w:t>Jizerou, z. s.</w:t>
      </w:r>
      <w:proofErr w:type="gramEnd"/>
      <w:r w:rsidR="00165808">
        <w:t xml:space="preserve"> Ing. Jaroslav Nechanický. Volba byla jednomyslná. Gratulace přijímal již v kanceláři TJ. Předpokládejme, že má v sobě dostatek vůle vykon</w:t>
      </w:r>
      <w:r w:rsidR="00031333">
        <w:t xml:space="preserve">ávat tuto zodpovědnou, </w:t>
      </w:r>
      <w:r w:rsidR="00165808">
        <w:t>dobrovolnou, reprezentativní</w:t>
      </w:r>
      <w:r w:rsidR="00E12949">
        <w:t>, vyjednávací</w:t>
      </w:r>
      <w:r w:rsidR="00031333">
        <w:t xml:space="preserve">, </w:t>
      </w:r>
      <w:proofErr w:type="gramStart"/>
      <w:r w:rsidR="00031333">
        <w:t xml:space="preserve">prestižní , </w:t>
      </w:r>
      <w:r w:rsidR="00165808">
        <w:t>důležitou</w:t>
      </w:r>
      <w:proofErr w:type="gramEnd"/>
      <w:r w:rsidR="00165808">
        <w:t xml:space="preserve"> </w:t>
      </w:r>
      <w:r w:rsidR="00031333">
        <w:t>a náročnou práci…</w:t>
      </w:r>
      <w:r w:rsidR="00E12949">
        <w:t xml:space="preserve"> </w:t>
      </w:r>
      <w:proofErr w:type="spellStart"/>
      <w:r w:rsidR="00031333">
        <w:t>Zapoměl</w:t>
      </w:r>
      <w:proofErr w:type="spellEnd"/>
      <w:r w:rsidR="00031333">
        <w:t xml:space="preserve"> jsem na něco?...</w:t>
      </w:r>
      <w:r w:rsidR="004F3C95">
        <w:t xml:space="preserve"> </w:t>
      </w:r>
    </w:p>
    <w:p w:rsidR="004F3C95" w:rsidRDefault="00E12949" w:rsidP="00B518D9">
      <w:pPr>
        <w:pStyle w:val="Odstavecseseznamem"/>
        <w:numPr>
          <w:ilvl w:val="0"/>
          <w:numId w:val="1"/>
        </w:numPr>
        <w:jc w:val="both"/>
      </w:pPr>
      <w:r>
        <w:t>V souvislosti s valnou hromadou je připomenuta nutnost na další hromadě po</w:t>
      </w:r>
      <w:r w:rsidR="00632166">
        <w:t xml:space="preserve">tvrdit členy kontrolní </w:t>
      </w:r>
      <w:r>
        <w:t xml:space="preserve"> komise. </w:t>
      </w:r>
      <w:r w:rsidR="004F3C95">
        <w:t xml:space="preserve"> </w:t>
      </w:r>
    </w:p>
    <w:p w:rsidR="00E12949" w:rsidRDefault="00E12949" w:rsidP="00B518D9">
      <w:pPr>
        <w:jc w:val="both"/>
      </w:pPr>
    </w:p>
    <w:p w:rsidR="00B518D9" w:rsidRDefault="00B518D9" w:rsidP="00B518D9">
      <w:pPr>
        <w:jc w:val="both"/>
      </w:pPr>
    </w:p>
    <w:p w:rsidR="00B518D9" w:rsidRDefault="00B518D9" w:rsidP="00B518D9">
      <w:pPr>
        <w:jc w:val="both"/>
      </w:pPr>
    </w:p>
    <w:p w:rsidR="00B518D9" w:rsidRDefault="00B518D9" w:rsidP="00B518D9">
      <w:pPr>
        <w:jc w:val="both"/>
      </w:pPr>
    </w:p>
    <w:p w:rsidR="00B518D9" w:rsidRDefault="00B518D9" w:rsidP="00B518D9">
      <w:pPr>
        <w:jc w:val="both"/>
        <w:rPr>
          <w:b/>
        </w:rPr>
      </w:pPr>
    </w:p>
    <w:p w:rsidR="00B518D9" w:rsidRDefault="00B518D9" w:rsidP="00B518D9">
      <w:pPr>
        <w:jc w:val="both"/>
        <w:rPr>
          <w:b/>
        </w:rPr>
      </w:pPr>
    </w:p>
    <w:p w:rsidR="00B518D9" w:rsidRDefault="00B518D9" w:rsidP="00B518D9">
      <w:pPr>
        <w:jc w:val="both"/>
        <w:rPr>
          <w:b/>
        </w:rPr>
      </w:pPr>
    </w:p>
    <w:p w:rsidR="00031333" w:rsidRDefault="00031333" w:rsidP="00B518D9">
      <w:pPr>
        <w:jc w:val="both"/>
        <w:rPr>
          <w:b/>
        </w:rPr>
      </w:pPr>
    </w:p>
    <w:p w:rsidR="00031333" w:rsidRDefault="00031333" w:rsidP="00B518D9">
      <w:pPr>
        <w:jc w:val="both"/>
        <w:rPr>
          <w:b/>
        </w:rPr>
      </w:pPr>
    </w:p>
    <w:p w:rsidR="00E12949" w:rsidRPr="00B518D9" w:rsidRDefault="00E12949" w:rsidP="00B518D9">
      <w:pPr>
        <w:jc w:val="both"/>
        <w:rPr>
          <w:b/>
        </w:rPr>
      </w:pPr>
      <w:r w:rsidRPr="00B518D9">
        <w:rPr>
          <w:b/>
        </w:rPr>
        <w:t>Sportovní činnost:</w:t>
      </w:r>
    </w:p>
    <w:p w:rsidR="00E12949" w:rsidRDefault="00E12949" w:rsidP="00B518D9">
      <w:pPr>
        <w:pStyle w:val="Odstavecseseznamem"/>
        <w:numPr>
          <w:ilvl w:val="0"/>
          <w:numId w:val="1"/>
        </w:numPr>
        <w:jc w:val="both"/>
      </w:pPr>
      <w:r>
        <w:t xml:space="preserve">Turisté: Pochod Ve stopě první středoevropské padesátky – dle vlastních slov „dopadlo to výborně“ – účast 245 lyžníků. </w:t>
      </w:r>
      <w:proofErr w:type="spellStart"/>
      <w:r>
        <w:t>Lyžařsko</w:t>
      </w:r>
      <w:proofErr w:type="spellEnd"/>
      <w:r>
        <w:t xml:space="preserve"> turistické akce v Jeseníkách se účastnilo několik málo našich skalních turistů společně s turisty z Lomnice nad Popelkou. Od čtvrtka do neděle se najelo kolem 70 km.</w:t>
      </w:r>
    </w:p>
    <w:p w:rsidR="00250D0C" w:rsidRDefault="00250D0C" w:rsidP="00B518D9">
      <w:pPr>
        <w:pStyle w:val="Odstavecseseznamem"/>
        <w:numPr>
          <w:ilvl w:val="0"/>
          <w:numId w:val="1"/>
        </w:numPr>
        <w:jc w:val="both"/>
      </w:pPr>
      <w:r>
        <w:t xml:space="preserve">Žákovské kategorie běžeckého oddílu mají za sebou účast na MČR. Bohužel v letošním roce výsledky zůstaly lehce za očekáváním. Způsobeno především nemocností závodníků. Obecně se daří sestrám </w:t>
      </w:r>
      <w:proofErr w:type="spellStart"/>
      <w:r>
        <w:t>Ďoubalíkovým</w:t>
      </w:r>
      <w:proofErr w:type="spellEnd"/>
      <w:r>
        <w:t xml:space="preserve">, </w:t>
      </w:r>
      <w:proofErr w:type="spellStart"/>
      <w:r>
        <w:t>Valérce</w:t>
      </w:r>
      <w:proofErr w:type="spellEnd"/>
      <w:r>
        <w:t xml:space="preserve"> Křížové a Matyáši </w:t>
      </w:r>
      <w:proofErr w:type="spellStart"/>
      <w:r>
        <w:t>Čivrnému</w:t>
      </w:r>
      <w:proofErr w:type="spellEnd"/>
      <w:r>
        <w:t>. Před seb</w:t>
      </w:r>
      <w:r w:rsidR="00162312">
        <w:t>ou mají Český pohár v Novém M</w:t>
      </w:r>
      <w:r>
        <w:t>ěstě na Moravě.</w:t>
      </w:r>
    </w:p>
    <w:p w:rsidR="00250D0C" w:rsidRDefault="00250D0C" w:rsidP="00B518D9">
      <w:pPr>
        <w:pStyle w:val="Odstavecseseznamem"/>
        <w:numPr>
          <w:ilvl w:val="0"/>
          <w:numId w:val="1"/>
        </w:numPr>
        <w:jc w:val="both"/>
      </w:pPr>
      <w:r>
        <w:t>Byly uspořádány školní závody v alpských a běžeckých disciplínách. Letos prvně v dopoledních hodinách a pro starší ročníky, které mají za sebou lyžařský výcvik</w:t>
      </w:r>
      <w:r w:rsidR="00162312">
        <w:t>,</w:t>
      </w:r>
      <w:r>
        <w:t xml:space="preserve"> povinně. No</w:t>
      </w:r>
      <w:r w:rsidR="00162312">
        <w:t>,</w:t>
      </w:r>
      <w:r>
        <w:t xml:space="preserve"> konečně to školu napadlo. V obou disciplínách se na sta</w:t>
      </w:r>
      <w:r w:rsidR="007461DE">
        <w:t>rt postavilo kolem 70 žáků</w:t>
      </w:r>
      <w:r>
        <w:t xml:space="preserve">. Snad to některé přivede ke sportovní činnosti, nebo </w:t>
      </w:r>
      <w:r w:rsidR="00031333">
        <w:t>alespoň k občasnému nazutí lyžařské výstroje.</w:t>
      </w:r>
    </w:p>
    <w:p w:rsidR="001B2923" w:rsidRDefault="00250D0C" w:rsidP="00B518D9">
      <w:pPr>
        <w:pStyle w:val="Odstavecseseznamem"/>
        <w:numPr>
          <w:ilvl w:val="0"/>
          <w:numId w:val="1"/>
        </w:numPr>
        <w:jc w:val="both"/>
      </w:pPr>
      <w:r>
        <w:t xml:space="preserve">Volejbal: </w:t>
      </w:r>
      <w:r w:rsidR="001B2923">
        <w:t>Krajský přebor I. muži – konečné pořadí 5. místo.</w:t>
      </w:r>
    </w:p>
    <w:p w:rsidR="001B2923" w:rsidRDefault="001B2923" w:rsidP="00B518D9">
      <w:pPr>
        <w:pStyle w:val="Odstavecseseznamem"/>
        <w:ind w:left="1065"/>
        <w:jc w:val="both"/>
      </w:pPr>
    </w:p>
    <w:p w:rsidR="00B518D9" w:rsidRPr="00B518D9" w:rsidRDefault="00B518D9" w:rsidP="00B518D9">
      <w:pPr>
        <w:pStyle w:val="Odstavecseseznamem"/>
        <w:ind w:left="0"/>
        <w:jc w:val="both"/>
        <w:rPr>
          <w:b/>
        </w:rPr>
      </w:pPr>
      <w:r w:rsidRPr="00B518D9">
        <w:rPr>
          <w:b/>
        </w:rPr>
        <w:t>Výročí:</w:t>
      </w:r>
    </w:p>
    <w:p w:rsidR="00B518D9" w:rsidRDefault="00B518D9" w:rsidP="00B518D9">
      <w:pPr>
        <w:pStyle w:val="Odstavecseseznamem"/>
        <w:numPr>
          <w:ilvl w:val="0"/>
          <w:numId w:val="1"/>
        </w:numPr>
        <w:jc w:val="both"/>
      </w:pPr>
      <w:r>
        <w:t>V únoru os</w:t>
      </w:r>
      <w:r w:rsidR="009876CF">
        <w:t>l</w:t>
      </w:r>
      <w:r>
        <w:t>aví životní jubileum Jiří Vašíček, Jitka Kučerová a Jiří Bartoš</w:t>
      </w:r>
      <w:r w:rsidR="00031333">
        <w:t>.</w:t>
      </w:r>
    </w:p>
    <w:p w:rsidR="00B518D9" w:rsidRDefault="00B518D9" w:rsidP="00B518D9">
      <w:pPr>
        <w:pStyle w:val="Odstavecseseznamem"/>
        <w:ind w:left="0"/>
        <w:jc w:val="both"/>
      </w:pPr>
    </w:p>
    <w:p w:rsidR="001B2923" w:rsidRPr="00B518D9" w:rsidRDefault="001B2923" w:rsidP="00B518D9">
      <w:pPr>
        <w:pStyle w:val="Odstavecseseznamem"/>
        <w:ind w:left="0"/>
        <w:jc w:val="both"/>
        <w:rPr>
          <w:b/>
        </w:rPr>
      </w:pPr>
      <w:r w:rsidRPr="00B518D9">
        <w:rPr>
          <w:b/>
        </w:rPr>
        <w:t>Různé:</w:t>
      </w:r>
    </w:p>
    <w:p w:rsidR="0028041A" w:rsidRDefault="0028041A" w:rsidP="00B518D9">
      <w:pPr>
        <w:pStyle w:val="Odstavecseseznamem"/>
        <w:numPr>
          <w:ilvl w:val="0"/>
          <w:numId w:val="1"/>
        </w:numPr>
        <w:jc w:val="both"/>
      </w:pPr>
      <w:r>
        <w:t xml:space="preserve">Proběhlo konečné vyúčtování poskytnutých dotací roku 2018 z Libereckého kraje a Ministerstva školství, mládeže, tělovýchovy a sportu. Předseda, účetní a sekretář tak mají za sebou několik stresových dní, bouřlivých diskuzí a šedivých vlasů. </w:t>
      </w:r>
    </w:p>
    <w:p w:rsidR="007461DE" w:rsidRDefault="0028041A" w:rsidP="00B518D9">
      <w:pPr>
        <w:pStyle w:val="Odstavecseseznamem"/>
        <w:numPr>
          <w:ilvl w:val="0"/>
          <w:numId w:val="1"/>
        </w:numPr>
        <w:jc w:val="both"/>
      </w:pPr>
      <w:r>
        <w:t>Předseda informoval členy VV TJ o nově vyhlášeném dotačním programu Libereckého kraje s</w:t>
      </w:r>
      <w:r w:rsidR="00162312">
        <w:t> </w:t>
      </w:r>
      <w:r>
        <w:t>otázkou</w:t>
      </w:r>
      <w:r w:rsidR="00162312">
        <w:t>,</w:t>
      </w:r>
      <w:r>
        <w:t xml:space="preserve"> zda pokračovat v nastaveném </w:t>
      </w:r>
      <w:r w:rsidR="007461DE">
        <w:t>trendu využití</w:t>
      </w:r>
      <w:r>
        <w:t xml:space="preserve"> dotačních příležitostí. Všichni, kteří nemají vlasy šedivé</w:t>
      </w:r>
      <w:r w:rsidR="00162312">
        <w:t>,</w:t>
      </w:r>
      <w:r>
        <w:t xml:space="preserve"> chtějí pokračovat. </w:t>
      </w:r>
      <w:proofErr w:type="spellStart"/>
      <w:r>
        <w:t>Šediváci</w:t>
      </w:r>
      <w:proofErr w:type="spellEnd"/>
      <w:r>
        <w:t xml:space="preserve"> mlčí.</w:t>
      </w:r>
    </w:p>
    <w:p w:rsidR="007461DE" w:rsidRDefault="007461DE" w:rsidP="00B518D9">
      <w:pPr>
        <w:pStyle w:val="Odstavecseseznamem"/>
        <w:numPr>
          <w:ilvl w:val="0"/>
          <w:numId w:val="1"/>
        </w:numPr>
        <w:jc w:val="both"/>
      </w:pPr>
      <w:r>
        <w:t>Vznešen dotaz na opravu závlahového systému na fotbalovém hřišti. Je s tím počítáno, pravdou je</w:t>
      </w:r>
      <w:r w:rsidR="00162312">
        <w:t>,</w:t>
      </w:r>
      <w:r>
        <w:t xml:space="preserve"> že způsob vytažení čerpadla z vrtu, kdy je uhnilé lanko, kterým se má zařízení vytáhnout, není jasný. Pokud půjde využít odborné firmy, která s tím má zkušenost, bude to využito. Jinak se o to budeme muset pokusit vlastními silami.</w:t>
      </w:r>
    </w:p>
    <w:p w:rsidR="007461DE" w:rsidRDefault="007461DE" w:rsidP="00B518D9">
      <w:pPr>
        <w:pStyle w:val="Odstavecseseznamem"/>
        <w:numPr>
          <w:ilvl w:val="0"/>
          <w:numId w:val="1"/>
        </w:numPr>
        <w:jc w:val="both"/>
      </w:pPr>
      <w:r>
        <w:t>Je na zvážení jednat o povolení skácení několika stromů v běžeckém areálu. Je jich větší množství a tuto práci zabezpečit pouze zaměstnanci bez příslušné techniky není zatím nejvhodnější. Sekretář se pokusí zajistit vhodný postup.</w:t>
      </w:r>
    </w:p>
    <w:p w:rsidR="00B407C9" w:rsidRDefault="007461DE" w:rsidP="00B518D9">
      <w:pPr>
        <w:pStyle w:val="Odstavecseseznamem"/>
        <w:numPr>
          <w:ilvl w:val="0"/>
          <w:numId w:val="1"/>
        </w:numPr>
        <w:jc w:val="both"/>
      </w:pPr>
      <w:r>
        <w:t xml:space="preserve">Potřebná, dlouho požadovaná výměna ložního prádla na ubytovně </w:t>
      </w:r>
      <w:r w:rsidR="00B407C9">
        <w:t>se podařila zajistit odkupem zánovního kompletního povlečení z končícího ubytovacího zařízení. Prádlo je ve velmi dobrém stavu a některé kusy úplně nové. 120 kusů bylo pořízeno za zlomek ceny</w:t>
      </w:r>
      <w:r w:rsidR="009876CF">
        <w:t>, usp</w:t>
      </w:r>
      <w:r w:rsidR="00B407C9">
        <w:t>ořeno 50 – 70 tis. Kč.</w:t>
      </w:r>
    </w:p>
    <w:p w:rsidR="00B518D9" w:rsidRDefault="00B407C9" w:rsidP="00B518D9">
      <w:pPr>
        <w:pStyle w:val="Odstavecseseznamem"/>
        <w:numPr>
          <w:ilvl w:val="0"/>
          <w:numId w:val="1"/>
        </w:numPr>
        <w:jc w:val="both"/>
      </w:pPr>
      <w:r>
        <w:t xml:space="preserve">Sekretář informoval přítomné o příjmech </w:t>
      </w:r>
      <w:proofErr w:type="spellStart"/>
      <w:r>
        <w:t>skiklubu</w:t>
      </w:r>
      <w:proofErr w:type="spellEnd"/>
      <w:r>
        <w:t xml:space="preserve">  do rozpočtu TJ za pořadatelství vlastních a komerčních závodů. Šlo o pohárový závod Libereckého kraje, </w:t>
      </w:r>
      <w:proofErr w:type="spellStart"/>
      <w:r>
        <w:t>Leki</w:t>
      </w:r>
      <w:proofErr w:type="spellEnd"/>
      <w:r>
        <w:t xml:space="preserve"> Cup v alpských disciplínách, několikadenní závody železničářů a Metrostavu. Na závodech Po staru se kromě </w:t>
      </w:r>
      <w:proofErr w:type="spellStart"/>
      <w:r>
        <w:t>skiklubu</w:t>
      </w:r>
      <w:proofErr w:type="spellEnd"/>
      <w:r>
        <w:t xml:space="preserve"> a cyklistů účastnilo i pár jedinců ostatních oddílů. Závod však leží hlavně</w:t>
      </w:r>
      <w:r w:rsidR="00B518D9">
        <w:t xml:space="preserve"> </w:t>
      </w:r>
      <w:r>
        <w:t xml:space="preserve">na bedrech prvně zmiňovaných, přitom </w:t>
      </w:r>
      <w:r w:rsidR="00B518D9">
        <w:t xml:space="preserve">nemalý </w:t>
      </w:r>
      <w:r>
        <w:t>příjem, v letošním roce podpořený výborným počasím</w:t>
      </w:r>
      <w:r w:rsidR="00B518D9">
        <w:t xml:space="preserve"> a darem města ve výši 10 000 Kč</w:t>
      </w:r>
      <w:r>
        <w:t xml:space="preserve">, jako vždy </w:t>
      </w:r>
      <w:proofErr w:type="gramStart"/>
      <w:r>
        <w:t>skončí</w:t>
      </w:r>
      <w:proofErr w:type="gramEnd"/>
      <w:r>
        <w:t xml:space="preserve"> v rozpočtu celé TJ.</w:t>
      </w:r>
      <w:r w:rsidR="00162312">
        <w:t xml:space="preserve"> Možná by se </w:t>
      </w:r>
      <w:proofErr w:type="gramStart"/>
      <w:r w:rsidR="00162312">
        <w:t>mohly</w:t>
      </w:r>
      <w:proofErr w:type="gramEnd"/>
      <w:r w:rsidR="00B518D9">
        <w:t xml:space="preserve">  především větší oddíly </w:t>
      </w:r>
      <w:proofErr w:type="gramStart"/>
      <w:r w:rsidR="00B518D9">
        <w:t>zamyslet nad</w:t>
      </w:r>
      <w:proofErr w:type="gramEnd"/>
      <w:r w:rsidR="00B518D9">
        <w:t xml:space="preserve"> tímto přístupem. </w:t>
      </w:r>
      <w:r w:rsidR="00031333">
        <w:t xml:space="preserve">Co takhle třeba zkusit </w:t>
      </w:r>
      <w:r w:rsidR="00B518D9">
        <w:t>uspořádat ziskový bál</w:t>
      </w:r>
      <w:r w:rsidR="00031333">
        <w:t>?</w:t>
      </w:r>
      <w:r w:rsidR="00B518D9">
        <w:t>…</w:t>
      </w:r>
    </w:p>
    <w:p w:rsidR="00B518D9" w:rsidRDefault="00B518D9" w:rsidP="00B518D9"/>
    <w:p w:rsidR="00B518D9" w:rsidRDefault="00B518D9" w:rsidP="00B518D9"/>
    <w:p w:rsidR="00B518D9" w:rsidRDefault="00B518D9" w:rsidP="00B518D9"/>
    <w:p w:rsidR="00B518D9" w:rsidRDefault="00B518D9" w:rsidP="00B518D9"/>
    <w:p w:rsidR="00B518D9" w:rsidRDefault="00B518D9" w:rsidP="00B518D9">
      <w:pPr>
        <w:ind w:left="1065"/>
      </w:pPr>
      <w:r>
        <w:t>Příští schůze 28. 3. 2019 od 20. hodin v kanceláři TJ</w:t>
      </w:r>
    </w:p>
    <w:p w:rsidR="00B518D9" w:rsidRDefault="00B518D9" w:rsidP="00B518D9">
      <w:pPr>
        <w:ind w:left="1065"/>
      </w:pPr>
    </w:p>
    <w:p w:rsidR="00B518D9" w:rsidRDefault="00B518D9" w:rsidP="00B518D9">
      <w:pPr>
        <w:ind w:left="1065"/>
      </w:pPr>
    </w:p>
    <w:p w:rsidR="00B518D9" w:rsidRDefault="00031333" w:rsidP="00B518D9">
      <w:pPr>
        <w:ind w:left="1065"/>
      </w:pPr>
      <w:r>
        <w:t xml:space="preserve">                                                                                                                </w:t>
      </w:r>
      <w:r w:rsidR="00B518D9">
        <w:t>Pavel Šalda, sekretář TJ</w:t>
      </w:r>
    </w:p>
    <w:p w:rsidR="00250D0C" w:rsidRDefault="00B518D9" w:rsidP="00B518D9">
      <w:r>
        <w:lastRenderedPageBreak/>
        <w:t xml:space="preserve"> </w:t>
      </w:r>
      <w:r w:rsidR="00B407C9">
        <w:t xml:space="preserve"> </w:t>
      </w:r>
      <w:r w:rsidR="007461DE">
        <w:t xml:space="preserve"> </w:t>
      </w:r>
      <w:r w:rsidR="00250D0C">
        <w:t xml:space="preserve"> </w:t>
      </w:r>
    </w:p>
    <w:p w:rsidR="004F3C95" w:rsidRDefault="004F3C95" w:rsidP="004F3C95">
      <w:pPr>
        <w:pStyle w:val="Odstavecseseznamem"/>
        <w:ind w:left="1065"/>
      </w:pPr>
    </w:p>
    <w:sectPr w:rsidR="004F3C95" w:rsidSect="008F624E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D43CD"/>
    <w:multiLevelType w:val="hybridMultilevel"/>
    <w:tmpl w:val="7322408C"/>
    <w:lvl w:ilvl="0" w:tplc="2E84CC6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52E"/>
    <w:rsid w:val="00031333"/>
    <w:rsid w:val="0006565E"/>
    <w:rsid w:val="0009188F"/>
    <w:rsid w:val="000B40CE"/>
    <w:rsid w:val="0013257B"/>
    <w:rsid w:val="00162312"/>
    <w:rsid w:val="00165808"/>
    <w:rsid w:val="001B2923"/>
    <w:rsid w:val="00210FCF"/>
    <w:rsid w:val="00250D0C"/>
    <w:rsid w:val="0028041A"/>
    <w:rsid w:val="003C5425"/>
    <w:rsid w:val="00417A46"/>
    <w:rsid w:val="0046352E"/>
    <w:rsid w:val="004F3C95"/>
    <w:rsid w:val="00632166"/>
    <w:rsid w:val="007461DE"/>
    <w:rsid w:val="0081769D"/>
    <w:rsid w:val="008F624E"/>
    <w:rsid w:val="009876CF"/>
    <w:rsid w:val="00A9540E"/>
    <w:rsid w:val="00B407C9"/>
    <w:rsid w:val="00B518D9"/>
    <w:rsid w:val="00B6016F"/>
    <w:rsid w:val="00CC584E"/>
    <w:rsid w:val="00E12949"/>
    <w:rsid w:val="00F1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855302"/>
  <w15:chartTrackingRefBased/>
  <w15:docId w15:val="{9A904043-500B-425E-B30F-E9445264B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352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623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231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780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Šalda</dc:creator>
  <cp:keywords/>
  <dc:description/>
  <cp:lastModifiedBy>Pavel Šalda</cp:lastModifiedBy>
  <cp:revision>12</cp:revision>
  <cp:lastPrinted>2019-03-05T05:16:00Z</cp:lastPrinted>
  <dcterms:created xsi:type="dcterms:W3CDTF">2019-03-04T07:31:00Z</dcterms:created>
  <dcterms:modified xsi:type="dcterms:W3CDTF">2019-03-05T06:58:00Z</dcterms:modified>
</cp:coreProperties>
</file>